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B" w:rsidRDefault="00B0444B" w:rsidP="00B044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444B" w:rsidRPr="00733C29" w:rsidRDefault="00B0444B" w:rsidP="00B04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2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0444B" w:rsidRDefault="00B0444B" w:rsidP="00B04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29">
        <w:rPr>
          <w:rFonts w:ascii="Times New Roman" w:hAnsi="Times New Roman" w:cs="Times New Roman"/>
          <w:b/>
          <w:sz w:val="28"/>
          <w:szCs w:val="28"/>
        </w:rPr>
        <w:t xml:space="preserve">персонала профильного лагеря с дневным пребыванием </w:t>
      </w:r>
    </w:p>
    <w:p w:rsidR="00B0444B" w:rsidRPr="00733C29" w:rsidRDefault="00B0444B" w:rsidP="00B04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29">
        <w:rPr>
          <w:rFonts w:ascii="Times New Roman" w:hAnsi="Times New Roman" w:cs="Times New Roman"/>
          <w:b/>
          <w:sz w:val="28"/>
          <w:szCs w:val="28"/>
        </w:rPr>
        <w:t xml:space="preserve">«Мир профессий» </w:t>
      </w:r>
      <w:r w:rsidR="00EA3785">
        <w:rPr>
          <w:rFonts w:ascii="Times New Roman" w:hAnsi="Times New Roman" w:cs="Times New Roman"/>
          <w:b/>
          <w:sz w:val="28"/>
          <w:szCs w:val="28"/>
        </w:rPr>
        <w:t>в</w:t>
      </w:r>
      <w:r w:rsidRPr="00733C29">
        <w:rPr>
          <w:rFonts w:ascii="Times New Roman" w:hAnsi="Times New Roman" w:cs="Times New Roman"/>
          <w:b/>
          <w:sz w:val="28"/>
          <w:szCs w:val="28"/>
        </w:rPr>
        <w:t xml:space="preserve"> МАОДОПО ЛУЦ</w:t>
      </w:r>
    </w:p>
    <w:p w:rsidR="00B0444B" w:rsidRDefault="00B0444B" w:rsidP="00B044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1460"/>
        <w:gridCol w:w="1437"/>
        <w:gridCol w:w="1785"/>
        <w:gridCol w:w="2437"/>
        <w:gridCol w:w="1487"/>
        <w:gridCol w:w="1536"/>
      </w:tblGrid>
      <w:tr w:rsidR="007B1F14" w:rsidRPr="00B61B9A" w:rsidTr="00EA3785">
        <w:trPr>
          <w:jc w:val="center"/>
        </w:trPr>
        <w:tc>
          <w:tcPr>
            <w:tcW w:w="253" w:type="pct"/>
          </w:tcPr>
          <w:p w:rsidR="007B1F14" w:rsidRPr="00B61B9A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1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1B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3" w:type="pct"/>
          </w:tcPr>
          <w:p w:rsidR="007B1F14" w:rsidRPr="00B61B9A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9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73" w:type="pct"/>
          </w:tcPr>
          <w:p w:rsidR="007B1F14" w:rsidRPr="00B61B9A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9A">
              <w:rPr>
                <w:rFonts w:ascii="Times New Roman" w:hAnsi="Times New Roman" w:cs="Times New Roman"/>
                <w:sz w:val="24"/>
                <w:szCs w:val="24"/>
              </w:rPr>
              <w:t xml:space="preserve">Тип лагеря </w:t>
            </w:r>
          </w:p>
        </w:tc>
        <w:tc>
          <w:tcPr>
            <w:tcW w:w="836" w:type="pct"/>
          </w:tcPr>
          <w:p w:rsidR="007B1F14" w:rsidRPr="00B61B9A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9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41" w:type="pct"/>
          </w:tcPr>
          <w:p w:rsidR="007B1F14" w:rsidRPr="00B61B9A" w:rsidRDefault="007B1F14" w:rsidP="007B1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9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96" w:type="pct"/>
          </w:tcPr>
          <w:p w:rsidR="007B1F14" w:rsidRPr="00B61B9A" w:rsidRDefault="007B1F14" w:rsidP="00737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9A">
              <w:rPr>
                <w:rFonts w:ascii="Times New Roman" w:hAnsi="Times New Roman" w:cs="Times New Roman"/>
                <w:sz w:val="24"/>
                <w:szCs w:val="24"/>
              </w:rPr>
              <w:t>Должность в лагере</w:t>
            </w:r>
          </w:p>
        </w:tc>
        <w:tc>
          <w:tcPr>
            <w:tcW w:w="719" w:type="pct"/>
          </w:tcPr>
          <w:p w:rsidR="007B1F14" w:rsidRPr="00B61B9A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7B1F14" w:rsidRPr="00086DF3" w:rsidTr="00EA3785">
        <w:trPr>
          <w:jc w:val="center"/>
        </w:trPr>
        <w:tc>
          <w:tcPr>
            <w:tcW w:w="25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ПЛДП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:rsidR="007B1F14" w:rsidRPr="00EC0427" w:rsidRDefault="007B1F14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Рукис Елена Николаевна</w:t>
            </w:r>
          </w:p>
        </w:tc>
        <w:tc>
          <w:tcPr>
            <w:tcW w:w="1141" w:type="pct"/>
          </w:tcPr>
          <w:p w:rsidR="007B1F14" w:rsidRPr="00EC0427" w:rsidRDefault="007B1F14" w:rsidP="001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профориентационной работе</w:t>
            </w:r>
          </w:p>
        </w:tc>
        <w:tc>
          <w:tcPr>
            <w:tcW w:w="696" w:type="pct"/>
          </w:tcPr>
          <w:p w:rsidR="007B1F14" w:rsidRPr="00EC0427" w:rsidRDefault="007B1F14" w:rsidP="0073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19" w:type="pct"/>
          </w:tcPr>
          <w:p w:rsidR="007B1F14" w:rsidRPr="00086DF3" w:rsidRDefault="00513C2E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B1F14" w:rsidTr="00EA3785">
        <w:trPr>
          <w:jc w:val="center"/>
        </w:trPr>
        <w:tc>
          <w:tcPr>
            <w:tcW w:w="253" w:type="pct"/>
          </w:tcPr>
          <w:p w:rsidR="007B1F14" w:rsidRDefault="007B1F14" w:rsidP="001F18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ПЛДП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:rsidR="007B1F14" w:rsidRPr="00EC0427" w:rsidRDefault="007B1F14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Аствацатурова</w:t>
            </w:r>
            <w:proofErr w:type="spellEnd"/>
            <w:r w:rsidRPr="00EC0427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Арменаковна</w:t>
            </w:r>
            <w:proofErr w:type="spellEnd"/>
          </w:p>
        </w:tc>
        <w:tc>
          <w:tcPr>
            <w:tcW w:w="1141" w:type="pct"/>
          </w:tcPr>
          <w:p w:rsidR="007B1F14" w:rsidRPr="00EC0427" w:rsidRDefault="007B1F14" w:rsidP="001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96" w:type="pct"/>
          </w:tcPr>
          <w:p w:rsidR="007B1F14" w:rsidRPr="00EC0427" w:rsidRDefault="007B1F14" w:rsidP="0073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7B1F14" w:rsidRPr="00EC0427" w:rsidRDefault="00513C2E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7B1F14" w:rsidTr="00EA3785">
        <w:trPr>
          <w:jc w:val="center"/>
        </w:trPr>
        <w:tc>
          <w:tcPr>
            <w:tcW w:w="253" w:type="pct"/>
          </w:tcPr>
          <w:p w:rsidR="007B1F14" w:rsidRDefault="007B1F14" w:rsidP="001F18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ПЛДП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:rsidR="007B1F14" w:rsidRPr="00EC0427" w:rsidRDefault="007B1F14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EC0427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141" w:type="pct"/>
          </w:tcPr>
          <w:p w:rsidR="007B1F14" w:rsidRPr="00EC0427" w:rsidRDefault="007B1F14" w:rsidP="001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96" w:type="pct"/>
          </w:tcPr>
          <w:p w:rsidR="007B1F14" w:rsidRPr="00EC0427" w:rsidRDefault="007B1F14" w:rsidP="0073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7B1F14" w:rsidRPr="00EC0427" w:rsidRDefault="00513C2E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B1F14" w:rsidTr="00EA3785">
        <w:trPr>
          <w:jc w:val="center"/>
        </w:trPr>
        <w:tc>
          <w:tcPr>
            <w:tcW w:w="253" w:type="pct"/>
          </w:tcPr>
          <w:p w:rsidR="007B1F14" w:rsidRDefault="007B1F14" w:rsidP="001F18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ПЛДП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:rsidR="007B1F14" w:rsidRPr="00EC0427" w:rsidRDefault="007B1F14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Дейко Лариса Анатольевна</w:t>
            </w:r>
          </w:p>
        </w:tc>
        <w:tc>
          <w:tcPr>
            <w:tcW w:w="1141" w:type="pct"/>
          </w:tcPr>
          <w:p w:rsidR="007B1F14" w:rsidRPr="00EC0427" w:rsidRDefault="00513C2E" w:rsidP="001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696" w:type="pct"/>
          </w:tcPr>
          <w:p w:rsidR="007B1F14" w:rsidRPr="00EC0427" w:rsidRDefault="007B1F14" w:rsidP="0073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7B1F14" w:rsidRPr="00EC0427" w:rsidRDefault="00513C2E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B1F14" w:rsidTr="00EA3785">
        <w:trPr>
          <w:jc w:val="center"/>
        </w:trPr>
        <w:tc>
          <w:tcPr>
            <w:tcW w:w="253" w:type="pct"/>
          </w:tcPr>
          <w:p w:rsidR="007B1F14" w:rsidRDefault="007B1F14" w:rsidP="001F18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ПЛДП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:rsidR="007B1F14" w:rsidRPr="00EC0427" w:rsidRDefault="007B1F14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Кузьмина Любовь Станиславовна</w:t>
            </w:r>
          </w:p>
        </w:tc>
        <w:tc>
          <w:tcPr>
            <w:tcW w:w="1141" w:type="pct"/>
          </w:tcPr>
          <w:p w:rsidR="007B1F14" w:rsidRPr="00EC0427" w:rsidRDefault="00513C2E" w:rsidP="001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96" w:type="pct"/>
          </w:tcPr>
          <w:p w:rsidR="007B1F14" w:rsidRPr="00EC0427" w:rsidRDefault="007B1F14" w:rsidP="0073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7B1F14" w:rsidRPr="00EC0427" w:rsidRDefault="00513C2E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B1F14" w:rsidTr="00EA3785">
        <w:trPr>
          <w:jc w:val="center"/>
        </w:trPr>
        <w:tc>
          <w:tcPr>
            <w:tcW w:w="253" w:type="pct"/>
          </w:tcPr>
          <w:p w:rsidR="007B1F14" w:rsidRDefault="007B1F14" w:rsidP="001F18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7B1F14" w:rsidRPr="00086DF3" w:rsidRDefault="007B1F14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ПЛДП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:rsidR="007B1F14" w:rsidRPr="00EC0427" w:rsidRDefault="007B1F14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Ремез Юлия Владимировна</w:t>
            </w:r>
          </w:p>
        </w:tc>
        <w:tc>
          <w:tcPr>
            <w:tcW w:w="1141" w:type="pct"/>
          </w:tcPr>
          <w:p w:rsidR="007B1F14" w:rsidRPr="00EC0427" w:rsidRDefault="00513C2E" w:rsidP="001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96" w:type="pct"/>
          </w:tcPr>
          <w:p w:rsidR="007B1F14" w:rsidRPr="00EC0427" w:rsidRDefault="007B1F14" w:rsidP="0073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7B1F14" w:rsidRPr="00EC0427" w:rsidRDefault="00513C2E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A3785" w:rsidTr="00EA3785">
        <w:trPr>
          <w:jc w:val="center"/>
        </w:trPr>
        <w:tc>
          <w:tcPr>
            <w:tcW w:w="253" w:type="pct"/>
          </w:tcPr>
          <w:p w:rsidR="00EA3785" w:rsidRDefault="00EA3785" w:rsidP="001F18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3" w:type="pct"/>
          </w:tcPr>
          <w:p w:rsidR="00EA3785" w:rsidRPr="00342729" w:rsidRDefault="00EA3785" w:rsidP="00AC157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EA3785" w:rsidRPr="00342729" w:rsidRDefault="00EA3785" w:rsidP="00AC157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ПЛДП «Мир профессий»</w:t>
            </w:r>
          </w:p>
        </w:tc>
        <w:tc>
          <w:tcPr>
            <w:tcW w:w="836" w:type="pct"/>
          </w:tcPr>
          <w:p w:rsidR="00EA3785" w:rsidRPr="00EC0427" w:rsidRDefault="00EA3785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Наталья Александровна</w:t>
            </w:r>
          </w:p>
        </w:tc>
        <w:tc>
          <w:tcPr>
            <w:tcW w:w="1141" w:type="pct"/>
          </w:tcPr>
          <w:p w:rsidR="00EA3785" w:rsidRPr="00EC0427" w:rsidRDefault="00EA3785" w:rsidP="009B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96" w:type="pct"/>
          </w:tcPr>
          <w:p w:rsidR="00EA3785" w:rsidRPr="00EC0427" w:rsidRDefault="00EA3785" w:rsidP="009B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EA3785" w:rsidRPr="00EC0427" w:rsidRDefault="00EA3785" w:rsidP="009B25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A3785" w:rsidRPr="00342729" w:rsidTr="00EA3785">
        <w:trPr>
          <w:jc w:val="center"/>
        </w:trPr>
        <w:tc>
          <w:tcPr>
            <w:tcW w:w="253" w:type="pct"/>
          </w:tcPr>
          <w:p w:rsidR="00EA3785" w:rsidRPr="00342729" w:rsidRDefault="00EA3785" w:rsidP="001F1878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83" w:type="pct"/>
          </w:tcPr>
          <w:p w:rsidR="00EA3785" w:rsidRPr="00342729" w:rsidRDefault="00EA3785" w:rsidP="001F187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EA3785" w:rsidRPr="00342729" w:rsidRDefault="00EA3785" w:rsidP="001F187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ПЛДП «Мир профессий»</w:t>
            </w:r>
          </w:p>
        </w:tc>
        <w:tc>
          <w:tcPr>
            <w:tcW w:w="836" w:type="pct"/>
          </w:tcPr>
          <w:p w:rsidR="00EA3785" w:rsidRPr="00342729" w:rsidRDefault="00EA3785" w:rsidP="001F1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Слынько</w:t>
            </w:r>
            <w:proofErr w:type="spellEnd"/>
            <w:r w:rsidRPr="00342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141" w:type="pct"/>
          </w:tcPr>
          <w:p w:rsidR="00EA3785" w:rsidRPr="00342729" w:rsidRDefault="00EA3785" w:rsidP="001F1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96" w:type="pct"/>
          </w:tcPr>
          <w:p w:rsidR="00EA3785" w:rsidRPr="00342729" w:rsidRDefault="00EA3785" w:rsidP="0073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EA3785" w:rsidRPr="001A0A7E" w:rsidRDefault="00EA3785" w:rsidP="001F187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A3785" w:rsidTr="00EA3785">
        <w:trPr>
          <w:jc w:val="center"/>
        </w:trPr>
        <w:tc>
          <w:tcPr>
            <w:tcW w:w="253" w:type="pct"/>
          </w:tcPr>
          <w:p w:rsidR="00EA3785" w:rsidRDefault="00EA3785" w:rsidP="001F18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3" w:type="pct"/>
          </w:tcPr>
          <w:p w:rsidR="00EA3785" w:rsidRPr="00086DF3" w:rsidRDefault="00EA3785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МАОДОПО ЛУЦ</w:t>
            </w:r>
          </w:p>
        </w:tc>
        <w:tc>
          <w:tcPr>
            <w:tcW w:w="673" w:type="pct"/>
          </w:tcPr>
          <w:p w:rsidR="00EA3785" w:rsidRPr="00086DF3" w:rsidRDefault="00EA3785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ПЛДП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08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:rsidR="00EA3785" w:rsidRPr="00EC0427" w:rsidRDefault="00EA3785" w:rsidP="001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Тронь Вячеслав Геннадьевич</w:t>
            </w:r>
          </w:p>
        </w:tc>
        <w:tc>
          <w:tcPr>
            <w:tcW w:w="1141" w:type="pct"/>
          </w:tcPr>
          <w:p w:rsidR="00EA3785" w:rsidRPr="00EC0427" w:rsidRDefault="00EA3785" w:rsidP="001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696" w:type="pct"/>
          </w:tcPr>
          <w:p w:rsidR="00EA3785" w:rsidRPr="00EC0427" w:rsidRDefault="00EA3785" w:rsidP="0073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19" w:type="pct"/>
          </w:tcPr>
          <w:p w:rsidR="00EA3785" w:rsidRPr="00EC0427" w:rsidRDefault="00EA3785" w:rsidP="001F18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</w:tbl>
    <w:p w:rsidR="00B0444B" w:rsidRDefault="00B0444B" w:rsidP="00B044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444B" w:rsidRPr="00F958A9" w:rsidRDefault="00B0444B" w:rsidP="00B04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8BC" w:rsidRDefault="00C878BC"/>
    <w:sectPr w:rsidR="00C878BC" w:rsidSect="00FE5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444B"/>
    <w:rsid w:val="00052C85"/>
    <w:rsid w:val="001F4E94"/>
    <w:rsid w:val="004259BD"/>
    <w:rsid w:val="00513C2E"/>
    <w:rsid w:val="007B1F14"/>
    <w:rsid w:val="007C5924"/>
    <w:rsid w:val="00B0444B"/>
    <w:rsid w:val="00B21D7A"/>
    <w:rsid w:val="00BB4DE3"/>
    <w:rsid w:val="00C878BC"/>
    <w:rsid w:val="00C95A43"/>
    <w:rsid w:val="00EA3785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444B"/>
    <w:pPr>
      <w:spacing w:after="0" w:line="240" w:lineRule="auto"/>
    </w:pPr>
  </w:style>
  <w:style w:type="table" w:styleId="a4">
    <w:name w:val="Table Grid"/>
    <w:basedOn w:val="a1"/>
    <w:uiPriority w:val="59"/>
    <w:rsid w:val="00B04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2025-04-02T08:52:00Z</dcterms:created>
  <dcterms:modified xsi:type="dcterms:W3CDTF">2026-03-10T13:00:00Z</dcterms:modified>
</cp:coreProperties>
</file>